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5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32669D" w:rsidRPr="00574708" w:rsidRDefault="0032669D" w:rsidP="0032669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br/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574708">
        <w:rPr>
          <w:rFonts w:ascii="Arial Narrow" w:hAnsi="Arial Narrow"/>
          <w:b/>
          <w:sz w:val="28"/>
          <w:szCs w:val="28"/>
        </w:rPr>
        <w:t>WYKAZ ZREALIZOWANYCH ZAMÓWIEŃ W CIĄGU OSTATNICH PIĘCIU LAT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39"/>
        <w:gridCol w:w="2349"/>
        <w:gridCol w:w="1838"/>
        <w:gridCol w:w="1837"/>
      </w:tblGrid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Przedmiot zamówienia</w:t>
            </w:r>
          </w:p>
          <w:p w:rsidR="00D6348E" w:rsidRPr="00574708" w:rsidRDefault="00D6348E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(z podaniem rodzaju robót)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Odbiorca (Zamawiający)</w:t>
            </w: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/nazwa, adres/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A942ED" w:rsidP="00D6348E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</w:t>
            </w:r>
            <w:r w:rsidR="0032669D" w:rsidRPr="00574708">
              <w:rPr>
                <w:rFonts w:ascii="Arial Narrow" w:hAnsi="Arial Narrow"/>
                <w:b/>
                <w:sz w:val="20"/>
              </w:rPr>
              <w:t xml:space="preserve"> wykonania zamówienia (</w:t>
            </w:r>
            <w:r w:rsidR="00D6348E">
              <w:rPr>
                <w:rFonts w:ascii="Arial Narrow" w:hAnsi="Arial Narrow"/>
                <w:b/>
                <w:sz w:val="20"/>
              </w:rPr>
              <w:t xml:space="preserve">data </w:t>
            </w:r>
            <w:r w:rsidR="0032669D" w:rsidRPr="00574708">
              <w:rPr>
                <w:rFonts w:ascii="Arial Narrow" w:hAnsi="Arial Narrow"/>
                <w:b/>
                <w:sz w:val="20"/>
              </w:rPr>
              <w:t>rozpoczęci</w:t>
            </w:r>
            <w:r w:rsidR="00D6348E">
              <w:rPr>
                <w:rFonts w:ascii="Arial Narrow" w:hAnsi="Arial Narrow"/>
                <w:b/>
                <w:sz w:val="20"/>
              </w:rPr>
              <w:t>a-zakończenia</w:t>
            </w:r>
            <w:r w:rsidR="0032669D" w:rsidRPr="0057470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 xml:space="preserve">Wartość zamówienia </w:t>
            </w:r>
            <w:r w:rsidR="00D6348E">
              <w:rPr>
                <w:rFonts w:ascii="Arial Narrow" w:hAnsi="Arial Narrow"/>
                <w:b/>
                <w:sz w:val="20"/>
              </w:rPr>
              <w:t xml:space="preserve">w </w:t>
            </w:r>
            <w:r w:rsidRPr="00574708">
              <w:rPr>
                <w:rFonts w:ascii="Arial Narrow" w:hAnsi="Arial Narrow"/>
                <w:b/>
                <w:sz w:val="20"/>
              </w:rPr>
              <w:t>PLN</w:t>
            </w:r>
            <w:r w:rsidR="00D6348E">
              <w:rPr>
                <w:rFonts w:ascii="Arial Narrow" w:hAnsi="Arial Narrow"/>
                <w:b/>
                <w:sz w:val="20"/>
              </w:rPr>
              <w:t xml:space="preserve"> brutto</w:t>
            </w:r>
          </w:p>
        </w:tc>
      </w:tr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trHeight w:val="11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32669D" w:rsidRPr="00574708" w:rsidTr="00246B58">
        <w:trPr>
          <w:trHeight w:val="184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9D" w:rsidRPr="00574708" w:rsidRDefault="0032669D" w:rsidP="00246B58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</w:tbl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32669D" w:rsidRPr="00574708" w:rsidRDefault="0032669D" w:rsidP="0032669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32669D" w:rsidRPr="00574708" w:rsidRDefault="0032669D" w:rsidP="0032669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32669D" w:rsidRPr="00574708" w:rsidRDefault="0032669D" w:rsidP="0032669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Pr="0032669D" w:rsidRDefault="00A942ED" w:rsidP="0032669D"/>
    <w:sectPr w:rsidR="000025EC" w:rsidRPr="0032669D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1C0143"/>
    <w:rsid w:val="00223978"/>
    <w:rsid w:val="0032669D"/>
    <w:rsid w:val="0039056F"/>
    <w:rsid w:val="003B681B"/>
    <w:rsid w:val="0098750A"/>
    <w:rsid w:val="00A55BEC"/>
    <w:rsid w:val="00A942ED"/>
    <w:rsid w:val="00C66897"/>
    <w:rsid w:val="00D52977"/>
    <w:rsid w:val="00D6348E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4</cp:revision>
  <dcterms:created xsi:type="dcterms:W3CDTF">2010-06-23T05:17:00Z</dcterms:created>
  <dcterms:modified xsi:type="dcterms:W3CDTF">2010-08-11T06:14:00Z</dcterms:modified>
</cp:coreProperties>
</file>